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FB" w:rsidRDefault="000C2D20">
      <w:pPr>
        <w:rPr>
          <w:b/>
        </w:rPr>
      </w:pPr>
      <w:bookmarkStart w:id="0" w:name="_GoBack"/>
      <w:bookmarkEnd w:id="0"/>
      <w:proofErr w:type="gramStart"/>
      <w:r>
        <w:rPr>
          <w:b/>
        </w:rPr>
        <w:t>For  March</w:t>
      </w:r>
      <w:proofErr w:type="gramEnd"/>
      <w:r>
        <w:rPr>
          <w:b/>
        </w:rPr>
        <w:t xml:space="preserve"> 5 2012 to April 9 2012</w:t>
      </w:r>
    </w:p>
    <w:p w:rsidR="006B1CA0" w:rsidRPr="00C521C3" w:rsidRDefault="006B1CA0">
      <w:pPr>
        <w:rPr>
          <w:b/>
        </w:rPr>
      </w:pPr>
      <w:r w:rsidRPr="00C521C3">
        <w:rPr>
          <w:b/>
        </w:rPr>
        <w:t>Social Studies – Instructional Grid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8"/>
        <w:gridCol w:w="2012"/>
        <w:gridCol w:w="2129"/>
        <w:gridCol w:w="2049"/>
        <w:gridCol w:w="2099"/>
        <w:gridCol w:w="2415"/>
        <w:gridCol w:w="2049"/>
        <w:gridCol w:w="2049"/>
        <w:gridCol w:w="1931"/>
        <w:gridCol w:w="1037"/>
      </w:tblGrid>
      <w:tr w:rsidR="006B1CA0" w:rsidRPr="00F37A90" w:rsidTr="00640BB4">
        <w:trPr>
          <w:gridAfter w:val="4"/>
          <w:wAfter w:w="1440" w:type="dxa"/>
          <w:trHeight w:val="348"/>
        </w:trPr>
        <w:tc>
          <w:tcPr>
            <w:tcW w:w="1733" w:type="dxa"/>
          </w:tcPr>
          <w:p w:rsidR="006B1CA0" w:rsidRPr="00F37A90" w:rsidRDefault="006B1CA0" w:rsidP="00462FEC">
            <w:pPr>
              <w:rPr>
                <w:b/>
              </w:rPr>
            </w:pPr>
          </w:p>
        </w:tc>
        <w:tc>
          <w:tcPr>
            <w:tcW w:w="3087" w:type="dxa"/>
            <w:gridSpan w:val="2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Content</w:t>
            </w:r>
          </w:p>
        </w:tc>
        <w:tc>
          <w:tcPr>
            <w:tcW w:w="3358" w:type="dxa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Skills</w:t>
            </w:r>
          </w:p>
        </w:tc>
        <w:tc>
          <w:tcPr>
            <w:tcW w:w="3358" w:type="dxa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Instructional Strategies</w:t>
            </w:r>
          </w:p>
        </w:tc>
        <w:tc>
          <w:tcPr>
            <w:tcW w:w="3359" w:type="dxa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Differentiated Tasks</w:t>
            </w:r>
          </w:p>
        </w:tc>
        <w:tc>
          <w:tcPr>
            <w:tcW w:w="3359" w:type="dxa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Evaluation &amp; Assessments</w:t>
            </w:r>
          </w:p>
        </w:tc>
      </w:tr>
      <w:tr w:rsidR="006B1CA0" w:rsidRPr="00F37A90" w:rsidTr="00640BB4">
        <w:trPr>
          <w:gridAfter w:val="4"/>
          <w:wAfter w:w="1440" w:type="dxa"/>
          <w:trHeight w:val="116"/>
        </w:trPr>
        <w:tc>
          <w:tcPr>
            <w:tcW w:w="1733" w:type="dxa"/>
          </w:tcPr>
          <w:p w:rsidR="006B1CA0" w:rsidRPr="00F37A90" w:rsidRDefault="006B1CA0" w:rsidP="00462FEC">
            <w:pPr>
              <w:rPr>
                <w:b/>
                <w:sz w:val="22"/>
                <w:szCs w:val="22"/>
              </w:rPr>
            </w:pPr>
            <w:r w:rsidRPr="00F37A90">
              <w:rPr>
                <w:b/>
                <w:sz w:val="22"/>
                <w:szCs w:val="22"/>
              </w:rPr>
              <w:t xml:space="preserve">Week Ending </w:t>
            </w:r>
          </w:p>
          <w:p w:rsidR="00C65549" w:rsidRPr="00F37A90" w:rsidRDefault="00A170CF" w:rsidP="00462F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3/5-3/9</w:t>
            </w:r>
          </w:p>
        </w:tc>
        <w:tc>
          <w:tcPr>
            <w:tcW w:w="3087" w:type="dxa"/>
            <w:gridSpan w:val="2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Grade 6-</w:t>
            </w:r>
          </w:p>
          <w:p w:rsidR="00C65549" w:rsidRPr="00F37A90" w:rsidRDefault="00A170CF" w:rsidP="00462FEC">
            <w:pPr>
              <w:rPr>
                <w:b/>
              </w:rPr>
            </w:pPr>
            <w:r>
              <w:rPr>
                <w:b/>
              </w:rPr>
              <w:t>African Geography</w:t>
            </w:r>
          </w:p>
          <w:p w:rsidR="00C65549" w:rsidRPr="00F37A90" w:rsidRDefault="00C65549" w:rsidP="00462FEC">
            <w:pPr>
              <w:rPr>
                <w:b/>
              </w:rPr>
            </w:pPr>
          </w:p>
        </w:tc>
        <w:tc>
          <w:tcPr>
            <w:tcW w:w="3358" w:type="dxa"/>
          </w:tcPr>
          <w:p w:rsidR="006B1CA0" w:rsidRDefault="0044159E" w:rsidP="00462FEC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44159E" w:rsidRDefault="0044159E" w:rsidP="00462FEC">
            <w:pPr>
              <w:rPr>
                <w:b/>
              </w:rPr>
            </w:pPr>
            <w:r>
              <w:rPr>
                <w:b/>
              </w:rPr>
              <w:t>-</w:t>
            </w:r>
            <w:r w:rsidR="00A170CF">
              <w:rPr>
                <w:b/>
              </w:rPr>
              <w:t>analyzing maps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-using topographic maps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A170CF" w:rsidRPr="00F37A90" w:rsidRDefault="00A170CF" w:rsidP="00462FEC">
            <w:pPr>
              <w:rPr>
                <w:b/>
              </w:rPr>
            </w:pPr>
            <w:r>
              <w:rPr>
                <w:b/>
              </w:rPr>
              <w:t>-public speaking</w:t>
            </w:r>
          </w:p>
        </w:tc>
        <w:tc>
          <w:tcPr>
            <w:tcW w:w="3358" w:type="dxa"/>
          </w:tcPr>
          <w:p w:rsidR="006B1CA0" w:rsidRDefault="00A170CF" w:rsidP="00462FEC">
            <w:pPr>
              <w:rPr>
                <w:b/>
              </w:rPr>
            </w:pPr>
            <w:r>
              <w:rPr>
                <w:b/>
              </w:rPr>
              <w:t>-activating prior knowledge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-summarizing and note taking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-cooperative learning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-Technology skills</w:t>
            </w:r>
          </w:p>
          <w:p w:rsidR="00A170CF" w:rsidRDefault="00A170CF" w:rsidP="00462FEC">
            <w:pPr>
              <w:rPr>
                <w:b/>
              </w:rPr>
            </w:pPr>
            <w:r>
              <w:rPr>
                <w:b/>
              </w:rPr>
              <w:t>-cause and effect</w:t>
            </w:r>
          </w:p>
          <w:p w:rsidR="0023052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</w:tc>
        <w:tc>
          <w:tcPr>
            <w:tcW w:w="3359" w:type="dxa"/>
          </w:tcPr>
          <w:p w:rsidR="006B1CA0" w:rsidRDefault="00A170CF" w:rsidP="00462FEC">
            <w:pPr>
              <w:rPr>
                <w:b/>
              </w:rPr>
            </w:pPr>
            <w:r>
              <w:rPr>
                <w:b/>
              </w:rPr>
              <w:t>-</w:t>
            </w:r>
            <w:r w:rsidR="00230529">
              <w:rPr>
                <w:b/>
              </w:rPr>
              <w:t>direct instruction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23052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</w:tc>
        <w:tc>
          <w:tcPr>
            <w:tcW w:w="3359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-pre-assessments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-project – assign groups of 5-6 students, each group summarizing and describing the geography of different sections of Africa</w:t>
            </w:r>
          </w:p>
        </w:tc>
      </w:tr>
      <w:tr w:rsidR="006B1CA0" w:rsidRPr="00F37A90" w:rsidTr="00640BB4">
        <w:trPr>
          <w:gridAfter w:val="4"/>
          <w:wAfter w:w="1440" w:type="dxa"/>
          <w:trHeight w:val="116"/>
        </w:trPr>
        <w:tc>
          <w:tcPr>
            <w:tcW w:w="1733" w:type="dxa"/>
          </w:tcPr>
          <w:p w:rsidR="006B1CA0" w:rsidRPr="00F37A90" w:rsidRDefault="006B1CA0" w:rsidP="00462FEC">
            <w:pPr>
              <w:rPr>
                <w:b/>
                <w:sz w:val="22"/>
                <w:szCs w:val="22"/>
              </w:rPr>
            </w:pPr>
            <w:r w:rsidRPr="00F37A90">
              <w:rPr>
                <w:b/>
                <w:sz w:val="22"/>
                <w:szCs w:val="22"/>
              </w:rPr>
              <w:t>Week Ending</w:t>
            </w:r>
          </w:p>
          <w:p w:rsidR="006B1CA0" w:rsidRPr="00F37A90" w:rsidRDefault="00A170CF" w:rsidP="00462F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3/12-3/</w:t>
            </w:r>
            <w:r w:rsidR="00462FEC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3087" w:type="dxa"/>
            <w:gridSpan w:val="2"/>
          </w:tcPr>
          <w:p w:rsidR="006B1CA0" w:rsidRPr="00F37A90" w:rsidRDefault="006B1CA0" w:rsidP="00462FEC">
            <w:pPr>
              <w:rPr>
                <w:b/>
              </w:rPr>
            </w:pPr>
            <w:r w:rsidRPr="00F37A90">
              <w:rPr>
                <w:b/>
              </w:rPr>
              <w:t>Grade 6-</w:t>
            </w:r>
          </w:p>
          <w:p w:rsidR="00C6554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Ancient Civilizations – Ancient Egypt - Development</w:t>
            </w:r>
          </w:p>
          <w:p w:rsidR="00C65549" w:rsidRPr="00F37A90" w:rsidRDefault="00C65549" w:rsidP="00462FEC">
            <w:pPr>
              <w:rPr>
                <w:b/>
              </w:rPr>
            </w:pPr>
          </w:p>
        </w:tc>
        <w:tc>
          <w:tcPr>
            <w:tcW w:w="3358" w:type="dxa"/>
          </w:tcPr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-timelines</w:t>
            </w:r>
          </w:p>
        </w:tc>
        <w:tc>
          <w:tcPr>
            <w:tcW w:w="3358" w:type="dxa"/>
          </w:tcPr>
          <w:p w:rsidR="006B1CA0" w:rsidRDefault="00230529" w:rsidP="00462FEC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  <w:p w:rsidR="0023052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-model-activity-evaluate</w:t>
            </w:r>
          </w:p>
        </w:tc>
        <w:tc>
          <w:tcPr>
            <w:tcW w:w="3359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-videos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</w:tc>
        <w:tc>
          <w:tcPr>
            <w:tcW w:w="3359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-analytical summaries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-note-taking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-created questions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-quizzes</w:t>
            </w:r>
          </w:p>
        </w:tc>
      </w:tr>
      <w:tr w:rsidR="006B1CA0" w:rsidRPr="00F37A90" w:rsidTr="00640BB4">
        <w:trPr>
          <w:gridAfter w:val="4"/>
          <w:wAfter w:w="1440" w:type="dxa"/>
          <w:trHeight w:val="116"/>
        </w:trPr>
        <w:tc>
          <w:tcPr>
            <w:tcW w:w="1733" w:type="dxa"/>
          </w:tcPr>
          <w:p w:rsidR="006B1CA0" w:rsidRPr="00F37A90" w:rsidRDefault="00C65549" w:rsidP="00462FEC">
            <w:pPr>
              <w:rPr>
                <w:b/>
                <w:sz w:val="22"/>
                <w:szCs w:val="22"/>
              </w:rPr>
            </w:pPr>
            <w:r w:rsidRPr="00F37A90">
              <w:rPr>
                <w:b/>
                <w:sz w:val="22"/>
                <w:szCs w:val="22"/>
              </w:rPr>
              <w:t xml:space="preserve">Week Ending </w:t>
            </w:r>
          </w:p>
          <w:p w:rsidR="00C65549" w:rsidRPr="00F37A90" w:rsidRDefault="00A170CF" w:rsidP="00462F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3/</w:t>
            </w:r>
            <w:r w:rsidR="00462FEC">
              <w:rPr>
                <w:b/>
                <w:sz w:val="22"/>
                <w:szCs w:val="22"/>
              </w:rPr>
              <w:t>26-3/30</w:t>
            </w:r>
          </w:p>
        </w:tc>
        <w:tc>
          <w:tcPr>
            <w:tcW w:w="3087" w:type="dxa"/>
            <w:gridSpan w:val="2"/>
          </w:tcPr>
          <w:p w:rsidR="006B1CA0" w:rsidRPr="00F37A90" w:rsidRDefault="00C65549" w:rsidP="00462FEC">
            <w:pPr>
              <w:rPr>
                <w:b/>
              </w:rPr>
            </w:pPr>
            <w:r w:rsidRPr="00F37A90">
              <w:rPr>
                <w:b/>
              </w:rPr>
              <w:t>Grade 6-</w:t>
            </w:r>
          </w:p>
          <w:p w:rsidR="00C6554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Egyptian Rulers and Achievements</w:t>
            </w:r>
          </w:p>
          <w:p w:rsidR="00C65549" w:rsidRPr="00F37A90" w:rsidRDefault="00C65549" w:rsidP="00462FEC">
            <w:pPr>
              <w:rPr>
                <w:b/>
              </w:rPr>
            </w:pPr>
          </w:p>
        </w:tc>
        <w:tc>
          <w:tcPr>
            <w:tcW w:w="3358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-writing analytical paragraphs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-identifying key steps of a process</w:t>
            </w:r>
          </w:p>
        </w:tc>
        <w:tc>
          <w:tcPr>
            <w:tcW w:w="3358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-think-pair-share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-lecture/direct teaching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-exit slips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-modeling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-group work</w:t>
            </w:r>
          </w:p>
        </w:tc>
        <w:tc>
          <w:tcPr>
            <w:tcW w:w="3359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-use images, create captions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-analyze and apply prior knowledge</w:t>
            </w:r>
          </w:p>
        </w:tc>
        <w:tc>
          <w:tcPr>
            <w:tcW w:w="3359" w:type="dxa"/>
          </w:tcPr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-pre-assessments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-quizzes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-project - on the development of one ancient technology through modern times</w:t>
            </w:r>
          </w:p>
        </w:tc>
      </w:tr>
      <w:tr w:rsidR="006B1CA0" w:rsidRPr="00F37A90" w:rsidTr="00640BB4">
        <w:trPr>
          <w:gridAfter w:val="4"/>
          <w:wAfter w:w="1440" w:type="dxa"/>
          <w:trHeight w:val="116"/>
        </w:trPr>
        <w:tc>
          <w:tcPr>
            <w:tcW w:w="1733" w:type="dxa"/>
          </w:tcPr>
          <w:p w:rsidR="006B1CA0" w:rsidRPr="00F37A90" w:rsidRDefault="00C65549" w:rsidP="00462FEC">
            <w:pPr>
              <w:rPr>
                <w:b/>
                <w:sz w:val="22"/>
                <w:szCs w:val="22"/>
              </w:rPr>
            </w:pPr>
            <w:r w:rsidRPr="00F37A90">
              <w:rPr>
                <w:b/>
                <w:sz w:val="22"/>
                <w:szCs w:val="22"/>
              </w:rPr>
              <w:t>Week Ending</w:t>
            </w:r>
          </w:p>
          <w:p w:rsidR="00C65549" w:rsidRPr="00F37A90" w:rsidRDefault="00462FEC" w:rsidP="00462F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4/2-4/5</w:t>
            </w:r>
          </w:p>
        </w:tc>
        <w:tc>
          <w:tcPr>
            <w:tcW w:w="3087" w:type="dxa"/>
            <w:gridSpan w:val="2"/>
          </w:tcPr>
          <w:p w:rsidR="006B1CA0" w:rsidRPr="00F37A90" w:rsidRDefault="00C65549" w:rsidP="00462FEC">
            <w:pPr>
              <w:rPr>
                <w:b/>
              </w:rPr>
            </w:pPr>
            <w:r w:rsidRPr="00F37A90">
              <w:rPr>
                <w:b/>
              </w:rPr>
              <w:t>Grade6-</w:t>
            </w:r>
          </w:p>
          <w:p w:rsidR="00C65549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 xml:space="preserve">Ancient Africa – Kush </w:t>
            </w:r>
          </w:p>
          <w:p w:rsidR="00C65549" w:rsidRPr="00F37A90" w:rsidRDefault="00C65549" w:rsidP="00462FEC">
            <w:pPr>
              <w:rPr>
                <w:b/>
              </w:rPr>
            </w:pPr>
          </w:p>
        </w:tc>
        <w:tc>
          <w:tcPr>
            <w:tcW w:w="3358" w:type="dxa"/>
          </w:tcPr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-analyzing maps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-using topographic maps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lastRenderedPageBreak/>
              <w:t>-public speaking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-timelines</w:t>
            </w:r>
          </w:p>
        </w:tc>
        <w:tc>
          <w:tcPr>
            <w:tcW w:w="3358" w:type="dxa"/>
          </w:tcPr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lastRenderedPageBreak/>
              <w:t>-summarizing and note taking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-cooperative learning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-Technology skills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-cause and effect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-gather-group-</w:t>
            </w:r>
            <w:r>
              <w:rPr>
                <w:b/>
              </w:rPr>
              <w:lastRenderedPageBreak/>
              <w:t>share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-think-pair-share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-lecture/direct teaching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-exit slips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-modeling</w:t>
            </w:r>
          </w:p>
          <w:p w:rsidR="006B1CA0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-group work</w:t>
            </w:r>
          </w:p>
        </w:tc>
        <w:tc>
          <w:tcPr>
            <w:tcW w:w="3359" w:type="dxa"/>
          </w:tcPr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lastRenderedPageBreak/>
              <w:t>-videos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6B1CA0" w:rsidRDefault="000458F3" w:rsidP="00462FEC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 xml:space="preserve">-group </w:t>
            </w:r>
            <w:r>
              <w:rPr>
                <w:b/>
              </w:rPr>
              <w:lastRenderedPageBreak/>
              <w:t>assignments</w:t>
            </w:r>
          </w:p>
          <w:p w:rsidR="000458F3" w:rsidRDefault="000458F3" w:rsidP="00462FEC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0458F3" w:rsidRPr="00F37A90" w:rsidRDefault="000458F3" w:rsidP="00462FEC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</w:tc>
        <w:tc>
          <w:tcPr>
            <w:tcW w:w="3359" w:type="dxa"/>
          </w:tcPr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lastRenderedPageBreak/>
              <w:t>-pre-assessments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-analytical summaries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-note-taking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-created questions</w:t>
            </w:r>
          </w:p>
          <w:p w:rsidR="006B1CA0" w:rsidRPr="00F37A90" w:rsidRDefault="000C2D20" w:rsidP="00462FEC">
            <w:pPr>
              <w:rPr>
                <w:b/>
              </w:rPr>
            </w:pPr>
            <w:r>
              <w:rPr>
                <w:b/>
              </w:rPr>
              <w:t>-quizzes</w:t>
            </w:r>
          </w:p>
        </w:tc>
      </w:tr>
      <w:tr w:rsidR="006B1CA0" w:rsidRPr="00F37A90" w:rsidTr="00640BB4">
        <w:trPr>
          <w:gridAfter w:val="4"/>
          <w:wAfter w:w="1440" w:type="dxa"/>
          <w:trHeight w:val="116"/>
        </w:trPr>
        <w:tc>
          <w:tcPr>
            <w:tcW w:w="1733" w:type="dxa"/>
          </w:tcPr>
          <w:p w:rsidR="006B1CA0" w:rsidRPr="00F37A90" w:rsidRDefault="00C65549" w:rsidP="00462FEC">
            <w:pPr>
              <w:rPr>
                <w:b/>
                <w:sz w:val="22"/>
                <w:szCs w:val="22"/>
              </w:rPr>
            </w:pPr>
            <w:r w:rsidRPr="00F37A90">
              <w:rPr>
                <w:b/>
                <w:sz w:val="22"/>
                <w:szCs w:val="22"/>
              </w:rPr>
              <w:lastRenderedPageBreak/>
              <w:t xml:space="preserve">Week Ending </w:t>
            </w:r>
          </w:p>
          <w:p w:rsidR="00C65549" w:rsidRPr="00F37A90" w:rsidRDefault="00462FEC" w:rsidP="00462F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4/16-4/20</w:t>
            </w:r>
          </w:p>
        </w:tc>
        <w:tc>
          <w:tcPr>
            <w:tcW w:w="3087" w:type="dxa"/>
            <w:gridSpan w:val="2"/>
          </w:tcPr>
          <w:p w:rsidR="006B1CA0" w:rsidRPr="00F37A90" w:rsidRDefault="00C65549" w:rsidP="00462FEC">
            <w:pPr>
              <w:rPr>
                <w:b/>
              </w:rPr>
            </w:pPr>
            <w:r w:rsidRPr="00F37A90">
              <w:rPr>
                <w:b/>
              </w:rPr>
              <w:t>Grade 6-</w:t>
            </w:r>
          </w:p>
          <w:p w:rsidR="00C65549" w:rsidRPr="00F37A90" w:rsidRDefault="00462FEC" w:rsidP="00462FEC">
            <w:pPr>
              <w:rPr>
                <w:b/>
              </w:rPr>
            </w:pPr>
            <w:r>
              <w:rPr>
                <w:b/>
              </w:rPr>
              <w:t xml:space="preserve">South and East </w:t>
            </w:r>
            <w:r w:rsidR="00230529">
              <w:rPr>
                <w:b/>
              </w:rPr>
              <w:t>Asian Geography</w:t>
            </w:r>
          </w:p>
          <w:p w:rsidR="00C65549" w:rsidRPr="00F37A90" w:rsidRDefault="00C65549" w:rsidP="00462FEC">
            <w:pPr>
              <w:rPr>
                <w:b/>
              </w:rPr>
            </w:pPr>
          </w:p>
        </w:tc>
        <w:tc>
          <w:tcPr>
            <w:tcW w:w="3358" w:type="dxa"/>
          </w:tcPr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-analyzing maps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-using topographic maps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230529" w:rsidRDefault="00230529" w:rsidP="00462FEC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6B1CA0" w:rsidRPr="00F37A90" w:rsidRDefault="00230529" w:rsidP="00462FEC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</w:tc>
        <w:tc>
          <w:tcPr>
            <w:tcW w:w="3358" w:type="dxa"/>
          </w:tcPr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-summarizing and note taking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-cooperative learning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-Technology skills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-cause and effect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-think-pair-share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-lecture/direct teaching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-exit slips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-modeling</w:t>
            </w:r>
          </w:p>
          <w:p w:rsidR="006B1CA0" w:rsidRPr="00F37A90" w:rsidRDefault="000C2D20" w:rsidP="00462FEC">
            <w:pPr>
              <w:rPr>
                <w:b/>
              </w:rPr>
            </w:pPr>
            <w:r>
              <w:rPr>
                <w:b/>
              </w:rPr>
              <w:t>-group work</w:t>
            </w:r>
          </w:p>
        </w:tc>
        <w:tc>
          <w:tcPr>
            <w:tcW w:w="3359" w:type="dxa"/>
          </w:tcPr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-videos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6B1CA0" w:rsidRDefault="000C2D20" w:rsidP="00462FEC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-use images, create captions</w:t>
            </w:r>
          </w:p>
          <w:p w:rsidR="000C2D20" w:rsidRPr="00F37A90" w:rsidRDefault="000C2D20" w:rsidP="00462FEC">
            <w:pPr>
              <w:rPr>
                <w:b/>
              </w:rPr>
            </w:pPr>
            <w:r>
              <w:rPr>
                <w:b/>
              </w:rPr>
              <w:t>-analyze and apply prior knowledge</w:t>
            </w:r>
          </w:p>
        </w:tc>
        <w:tc>
          <w:tcPr>
            <w:tcW w:w="3359" w:type="dxa"/>
          </w:tcPr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-pre-assessments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-analytical summaries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-note-taking</w:t>
            </w:r>
          </w:p>
          <w:p w:rsidR="000C2D20" w:rsidRDefault="000C2D20" w:rsidP="00462FEC">
            <w:pPr>
              <w:rPr>
                <w:b/>
              </w:rPr>
            </w:pPr>
            <w:r>
              <w:rPr>
                <w:b/>
              </w:rPr>
              <w:t>-created questions</w:t>
            </w:r>
          </w:p>
          <w:p w:rsidR="006B1CA0" w:rsidRPr="00F37A90" w:rsidRDefault="000C2D20" w:rsidP="00462FEC">
            <w:pPr>
              <w:rPr>
                <w:b/>
              </w:rPr>
            </w:pPr>
            <w:r>
              <w:rPr>
                <w:b/>
              </w:rPr>
              <w:t>-quizzes</w:t>
            </w:r>
          </w:p>
        </w:tc>
      </w:tr>
      <w:tr w:rsidR="00462FEC" w:rsidTr="00640BB4">
        <w:tblPrEx>
          <w:tblLook w:val="0000" w:firstRow="0" w:lastRow="0" w:firstColumn="0" w:lastColumn="0" w:noHBand="0" w:noVBand="0"/>
        </w:tblPrEx>
        <w:trPr>
          <w:trHeight w:val="1389"/>
        </w:trPr>
        <w:tc>
          <w:tcPr>
            <w:tcW w:w="1744" w:type="dxa"/>
            <w:gridSpan w:val="2"/>
          </w:tcPr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4/23-4/27</w:t>
            </w:r>
          </w:p>
        </w:tc>
        <w:tc>
          <w:tcPr>
            <w:tcW w:w="1744" w:type="dxa"/>
            <w:gridSpan w:val="2"/>
          </w:tcPr>
          <w:p w:rsidR="00462FEC" w:rsidRDefault="00462FEC" w:rsidP="00462FEC">
            <w:pPr>
              <w:rPr>
                <w:b/>
              </w:rPr>
            </w:pPr>
          </w:p>
        </w:tc>
        <w:tc>
          <w:tcPr>
            <w:tcW w:w="1744" w:type="dxa"/>
            <w:gridSpan w:val="2"/>
          </w:tcPr>
          <w:p w:rsidR="00462FEC" w:rsidRDefault="001A4D3A" w:rsidP="001A4D3A">
            <w:r>
              <w:t xml:space="preserve"> Grade 6 – </w:t>
            </w:r>
          </w:p>
          <w:p w:rsidR="001A4D3A" w:rsidRPr="001A4D3A" w:rsidRDefault="001A4D3A" w:rsidP="001A4D3A">
            <w:r>
              <w:t>India</w:t>
            </w:r>
          </w:p>
        </w:tc>
        <w:tc>
          <w:tcPr>
            <w:tcW w:w="3076" w:type="dxa"/>
          </w:tcPr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462FEC" w:rsidRPr="00F37A90" w:rsidRDefault="001A4D3A" w:rsidP="001A4D3A">
            <w:pPr>
              <w:rPr>
                <w:b/>
              </w:rPr>
            </w:pPr>
            <w:r>
              <w:rPr>
                <w:b/>
              </w:rPr>
              <w:t>-timelines</w:t>
            </w:r>
          </w:p>
        </w:tc>
        <w:tc>
          <w:tcPr>
            <w:tcW w:w="3358" w:type="dxa"/>
          </w:tcPr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-think-pair-share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-lecture/direct teaching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-exit slips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-modeling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-group work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-activating prior knowledge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-summarizing and note taking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 xml:space="preserve">-cooperative </w:t>
            </w:r>
            <w:r>
              <w:rPr>
                <w:b/>
              </w:rPr>
              <w:lastRenderedPageBreak/>
              <w:t>learning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-Technology skills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-cause and effect</w:t>
            </w:r>
          </w:p>
          <w:p w:rsidR="001A4D3A" w:rsidRPr="00F37A90" w:rsidRDefault="001A4D3A" w:rsidP="001A4D3A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</w:tc>
        <w:tc>
          <w:tcPr>
            <w:tcW w:w="3358" w:type="dxa"/>
          </w:tcPr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lastRenderedPageBreak/>
              <w:t>-videos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 xml:space="preserve">-class </w:t>
            </w:r>
            <w:r>
              <w:rPr>
                <w:b/>
              </w:rPr>
              <w:lastRenderedPageBreak/>
              <w:t>presentations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-use images, create captions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-analyze and apply prior knowledge</w:t>
            </w:r>
          </w:p>
        </w:tc>
        <w:tc>
          <w:tcPr>
            <w:tcW w:w="3359" w:type="dxa"/>
          </w:tcPr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lastRenderedPageBreak/>
              <w:t>-pre-assessments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-analytical summaries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-note-taking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-created questions</w:t>
            </w:r>
          </w:p>
          <w:p w:rsidR="00462FEC" w:rsidRDefault="00462FEC" w:rsidP="00462FEC">
            <w:pPr>
              <w:rPr>
                <w:b/>
              </w:rPr>
            </w:pPr>
            <w:r>
              <w:rPr>
                <w:b/>
              </w:rPr>
              <w:t>-quizzes</w:t>
            </w:r>
          </w:p>
        </w:tc>
        <w:tc>
          <w:tcPr>
            <w:tcW w:w="3359" w:type="dxa"/>
          </w:tcPr>
          <w:p w:rsidR="00462FEC" w:rsidRDefault="00462FEC" w:rsidP="00462FEC">
            <w:pPr>
              <w:rPr>
                <w:b/>
              </w:rPr>
            </w:pPr>
          </w:p>
        </w:tc>
      </w:tr>
      <w:tr w:rsidR="001A4D3A" w:rsidTr="00640BB4">
        <w:tblPrEx>
          <w:tblLook w:val="0000" w:firstRow="0" w:lastRow="0" w:firstColumn="0" w:lastColumn="0" w:noHBand="0" w:noVBand="0"/>
        </w:tblPrEx>
        <w:trPr>
          <w:gridAfter w:val="4"/>
          <w:wAfter w:w="1440" w:type="dxa"/>
          <w:trHeight w:val="1450"/>
        </w:trPr>
        <w:tc>
          <w:tcPr>
            <w:tcW w:w="1744" w:type="dxa"/>
            <w:gridSpan w:val="2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lastRenderedPageBreak/>
              <w:t>Week Ending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4/30-5/11</w:t>
            </w:r>
          </w:p>
        </w:tc>
        <w:tc>
          <w:tcPr>
            <w:tcW w:w="3076" w:type="dxa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Grade 6-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China, Mongolia, Taiwan, Japan, and Koreas</w:t>
            </w:r>
          </w:p>
        </w:tc>
        <w:tc>
          <w:tcPr>
            <w:tcW w:w="3358" w:type="dxa"/>
          </w:tcPr>
          <w:p w:rsidR="001A4D3A" w:rsidRPr="00610478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Distinguishing between fact, opinion and judgment</w:t>
            </w:r>
          </w:p>
          <w:p w:rsidR="001A4D3A" w:rsidRPr="00610478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Comparing and contrasting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Investigating impact of groups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-timelines</w:t>
            </w:r>
          </w:p>
        </w:tc>
        <w:tc>
          <w:tcPr>
            <w:tcW w:w="3358" w:type="dxa"/>
          </w:tcPr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Lecture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Modeling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Discovery Education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Note-taking strategies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Exit slips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Comparing and contrasting</w:t>
            </w:r>
          </w:p>
          <w:p w:rsidR="001A4D3A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Group work</w:t>
            </w:r>
          </w:p>
        </w:tc>
        <w:tc>
          <w:tcPr>
            <w:tcW w:w="3359" w:type="dxa"/>
          </w:tcPr>
          <w:p w:rsidR="001A4D3A" w:rsidRDefault="001A4D3A" w:rsidP="005E65CB">
            <w:pPr>
              <w:rPr>
                <w:b/>
              </w:rPr>
            </w:pPr>
            <w:r w:rsidRPr="00610478">
              <w:rPr>
                <w:b/>
              </w:rPr>
              <w:t>Differentiate by writing task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Leveled texts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Role Play</w:t>
            </w:r>
          </w:p>
          <w:p w:rsidR="001A4D3A" w:rsidRPr="00610478" w:rsidRDefault="001A4D3A" w:rsidP="005E65CB">
            <w:pPr>
              <w:rPr>
                <w:b/>
              </w:rPr>
            </w:pPr>
          </w:p>
        </w:tc>
        <w:tc>
          <w:tcPr>
            <w:tcW w:w="3359" w:type="dxa"/>
          </w:tcPr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Anticipation guide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Pre</w:t>
            </w:r>
            <w:r>
              <w:rPr>
                <w:b/>
              </w:rPr>
              <w:t>-</w:t>
            </w:r>
            <w:r w:rsidRPr="00610478">
              <w:rPr>
                <w:b/>
              </w:rPr>
              <w:t>assessments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 xml:space="preserve">Homework 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Quizzes</w:t>
            </w:r>
          </w:p>
          <w:p w:rsidR="001A4D3A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Compare/contrast essay</w:t>
            </w:r>
          </w:p>
        </w:tc>
      </w:tr>
      <w:tr w:rsidR="001A4D3A" w:rsidTr="00640BB4">
        <w:tblPrEx>
          <w:tblLook w:val="0000" w:firstRow="0" w:lastRow="0" w:firstColumn="0" w:lastColumn="0" w:noHBand="0" w:noVBand="0"/>
        </w:tblPrEx>
        <w:trPr>
          <w:gridAfter w:val="4"/>
          <w:wAfter w:w="1440" w:type="dxa"/>
          <w:trHeight w:val="1511"/>
        </w:trPr>
        <w:tc>
          <w:tcPr>
            <w:tcW w:w="1744" w:type="dxa"/>
            <w:gridSpan w:val="2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5/14-5/18</w:t>
            </w:r>
          </w:p>
        </w:tc>
        <w:tc>
          <w:tcPr>
            <w:tcW w:w="3076" w:type="dxa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Grade 6-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India and Buddhism</w:t>
            </w:r>
          </w:p>
        </w:tc>
        <w:tc>
          <w:tcPr>
            <w:tcW w:w="3358" w:type="dxa"/>
          </w:tcPr>
          <w:p w:rsidR="001A4D3A" w:rsidRPr="00610478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Distinguishing between fact, opinion and judgment</w:t>
            </w:r>
          </w:p>
          <w:p w:rsidR="001A4D3A" w:rsidRPr="00610478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Comparing and contrasting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Investigating impact of groups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-timelines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-analyzing maps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lastRenderedPageBreak/>
              <w:t>-using topographic maps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</w:tc>
        <w:tc>
          <w:tcPr>
            <w:tcW w:w="3358" w:type="dxa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lastRenderedPageBreak/>
              <w:t>Lecture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Discovery Education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Note-taking strategies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Exit slips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Comparing and contrasting religions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Group work</w:t>
            </w:r>
          </w:p>
          <w:p w:rsidR="001A4D3A" w:rsidRDefault="001A4D3A" w:rsidP="00462FEC">
            <w:pPr>
              <w:rPr>
                <w:b/>
              </w:rPr>
            </w:pPr>
            <w:r w:rsidRPr="00610478">
              <w:rPr>
                <w:b/>
              </w:rPr>
              <w:t>Think pair share</w:t>
            </w:r>
          </w:p>
        </w:tc>
        <w:tc>
          <w:tcPr>
            <w:tcW w:w="3359" w:type="dxa"/>
          </w:tcPr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-videos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1A4D3A" w:rsidRDefault="001A4D3A" w:rsidP="001A4D3A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</w:tc>
        <w:tc>
          <w:tcPr>
            <w:tcW w:w="3359" w:type="dxa"/>
          </w:tcPr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 xml:space="preserve">Homework 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Quizzes</w:t>
            </w:r>
          </w:p>
          <w:p w:rsidR="001A4D3A" w:rsidRPr="00610478" w:rsidRDefault="001A4D3A" w:rsidP="001A4D3A">
            <w:pPr>
              <w:rPr>
                <w:b/>
              </w:rPr>
            </w:pPr>
            <w:r w:rsidRPr="00610478">
              <w:rPr>
                <w:b/>
              </w:rPr>
              <w:t>Debate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Case studies</w:t>
            </w:r>
          </w:p>
        </w:tc>
      </w:tr>
      <w:tr w:rsidR="001A4D3A" w:rsidTr="00640BB4">
        <w:tblPrEx>
          <w:tblLook w:val="0000" w:firstRow="0" w:lastRow="0" w:firstColumn="0" w:lastColumn="0" w:noHBand="0" w:noVBand="0"/>
        </w:tblPrEx>
        <w:trPr>
          <w:gridAfter w:val="4"/>
          <w:wAfter w:w="1440" w:type="dxa"/>
          <w:trHeight w:val="1178"/>
        </w:trPr>
        <w:tc>
          <w:tcPr>
            <w:tcW w:w="1744" w:type="dxa"/>
            <w:gridSpan w:val="2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lastRenderedPageBreak/>
              <w:t>Week ending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5/21-5/25</w:t>
            </w:r>
          </w:p>
        </w:tc>
        <w:tc>
          <w:tcPr>
            <w:tcW w:w="3076" w:type="dxa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Grade 6-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Physical Geography of Europe</w:t>
            </w:r>
          </w:p>
        </w:tc>
        <w:tc>
          <w:tcPr>
            <w:tcW w:w="3358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-analyzing maps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-using topographic maps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-public speaking</w:t>
            </w:r>
          </w:p>
        </w:tc>
        <w:tc>
          <w:tcPr>
            <w:tcW w:w="3358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-activating prior knowledge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-summarizing and note taking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-cooperative learning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-Technology skills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-cause and effect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</w:tc>
        <w:tc>
          <w:tcPr>
            <w:tcW w:w="3359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-peer directed instruction</w:t>
            </w:r>
          </w:p>
        </w:tc>
        <w:tc>
          <w:tcPr>
            <w:tcW w:w="3359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-pre-assessments</w:t>
            </w:r>
          </w:p>
          <w:p w:rsidR="001A4D3A" w:rsidRPr="00F37A90" w:rsidRDefault="001A4D3A" w:rsidP="001A4D3A">
            <w:pPr>
              <w:rPr>
                <w:b/>
              </w:rPr>
            </w:pPr>
            <w:r>
              <w:rPr>
                <w:b/>
              </w:rPr>
              <w:t>-project – assign groups of 5-6 students, each group summarizing and describing the geography of different sections of Europe</w:t>
            </w:r>
          </w:p>
        </w:tc>
      </w:tr>
      <w:tr w:rsidR="001A4D3A" w:rsidTr="00640BB4">
        <w:tblPrEx>
          <w:tblLook w:val="0000" w:firstRow="0" w:lastRow="0" w:firstColumn="0" w:lastColumn="0" w:noHBand="0" w:noVBand="0"/>
        </w:tblPrEx>
        <w:trPr>
          <w:gridAfter w:val="4"/>
          <w:wAfter w:w="1440" w:type="dxa"/>
          <w:trHeight w:val="1307"/>
        </w:trPr>
        <w:tc>
          <w:tcPr>
            <w:tcW w:w="1744" w:type="dxa"/>
            <w:gridSpan w:val="2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5/28-6/1</w:t>
            </w:r>
          </w:p>
        </w:tc>
        <w:tc>
          <w:tcPr>
            <w:tcW w:w="3076" w:type="dxa"/>
          </w:tcPr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Grade 6-</w:t>
            </w:r>
          </w:p>
          <w:p w:rsidR="001A4D3A" w:rsidRDefault="001A4D3A" w:rsidP="00462FEC">
            <w:pPr>
              <w:rPr>
                <w:b/>
              </w:rPr>
            </w:pPr>
            <w:r>
              <w:rPr>
                <w:b/>
              </w:rPr>
              <w:t>Ancient Civilizations of Europe</w:t>
            </w:r>
          </w:p>
        </w:tc>
        <w:tc>
          <w:tcPr>
            <w:tcW w:w="3358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-defining terms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-timelines</w:t>
            </w:r>
            <w:r w:rsidR="00640BB4">
              <w:rPr>
                <w:b/>
              </w:rPr>
              <w:t xml:space="preserve"> of Greece and Rome</w:t>
            </w:r>
          </w:p>
        </w:tc>
        <w:tc>
          <w:tcPr>
            <w:tcW w:w="3358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-gather-group-share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-model-activity-evaluate</w:t>
            </w:r>
          </w:p>
        </w:tc>
        <w:tc>
          <w:tcPr>
            <w:tcW w:w="3359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-videos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</w:tc>
        <w:tc>
          <w:tcPr>
            <w:tcW w:w="3359" w:type="dxa"/>
          </w:tcPr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-analytical summaries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-note-taking</w:t>
            </w:r>
          </w:p>
          <w:p w:rsidR="001A4D3A" w:rsidRDefault="001A4D3A" w:rsidP="005E65CB">
            <w:pPr>
              <w:rPr>
                <w:b/>
              </w:rPr>
            </w:pPr>
            <w:r>
              <w:rPr>
                <w:b/>
              </w:rPr>
              <w:t>-created questions</w:t>
            </w:r>
          </w:p>
          <w:p w:rsidR="001A4D3A" w:rsidRPr="00F37A90" w:rsidRDefault="001A4D3A" w:rsidP="005E65CB">
            <w:pPr>
              <w:rPr>
                <w:b/>
              </w:rPr>
            </w:pPr>
            <w:r>
              <w:rPr>
                <w:b/>
              </w:rPr>
              <w:t>-quizzes</w:t>
            </w:r>
          </w:p>
        </w:tc>
      </w:tr>
      <w:tr w:rsidR="00640BB4" w:rsidTr="00640BB4">
        <w:tblPrEx>
          <w:tblLook w:val="0000" w:firstRow="0" w:lastRow="0" w:firstColumn="0" w:lastColumn="0" w:noHBand="0" w:noVBand="0"/>
        </w:tblPrEx>
        <w:trPr>
          <w:gridAfter w:val="4"/>
          <w:wAfter w:w="1440" w:type="dxa"/>
          <w:trHeight w:val="1359"/>
        </w:trPr>
        <w:tc>
          <w:tcPr>
            <w:tcW w:w="1744" w:type="dxa"/>
            <w:gridSpan w:val="2"/>
          </w:tcPr>
          <w:p w:rsidR="00640BB4" w:rsidRDefault="00640BB4" w:rsidP="00462FEC">
            <w:pPr>
              <w:rPr>
                <w:b/>
              </w:rPr>
            </w:pPr>
            <w:r>
              <w:rPr>
                <w:b/>
              </w:rPr>
              <w:t xml:space="preserve">Week ending </w:t>
            </w:r>
          </w:p>
          <w:p w:rsidR="00640BB4" w:rsidRDefault="00640BB4" w:rsidP="00462FEC">
            <w:pPr>
              <w:rPr>
                <w:b/>
              </w:rPr>
            </w:pPr>
            <w:r>
              <w:rPr>
                <w:b/>
              </w:rPr>
              <w:t>6/4-6/22</w:t>
            </w:r>
          </w:p>
        </w:tc>
        <w:tc>
          <w:tcPr>
            <w:tcW w:w="3076" w:type="dxa"/>
          </w:tcPr>
          <w:p w:rsidR="00640BB4" w:rsidRDefault="00640BB4" w:rsidP="00462FEC">
            <w:pPr>
              <w:rPr>
                <w:b/>
              </w:rPr>
            </w:pPr>
            <w:r>
              <w:rPr>
                <w:b/>
              </w:rPr>
              <w:t>Grade 6-</w:t>
            </w:r>
          </w:p>
          <w:p w:rsidR="00640BB4" w:rsidRDefault="00640BB4" w:rsidP="00462FEC">
            <w:pPr>
              <w:rPr>
                <w:b/>
              </w:rPr>
            </w:pPr>
            <w:r>
              <w:rPr>
                <w:b/>
              </w:rPr>
              <w:t>Growth and Development of Europe</w:t>
            </w:r>
          </w:p>
        </w:tc>
        <w:tc>
          <w:tcPr>
            <w:tcW w:w="3358" w:type="dxa"/>
          </w:tcPr>
          <w:p w:rsidR="00640BB4" w:rsidRPr="00610478" w:rsidRDefault="00640BB4" w:rsidP="005E65CB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Distinguishing between fact, opinion and judgment</w:t>
            </w:r>
          </w:p>
          <w:p w:rsidR="00640BB4" w:rsidRPr="00610478" w:rsidRDefault="00640BB4" w:rsidP="005E65CB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Comparing and contrasting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</w:t>
            </w:r>
            <w:r w:rsidRPr="00610478">
              <w:rPr>
                <w:b/>
              </w:rPr>
              <w:t>Investigating impact of groups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-drawing inferences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-making conclusions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lastRenderedPageBreak/>
              <w:t>-defining terms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-timelines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-geography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-analyzing maps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-using topographic maps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-comparing maps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-Analyzing visuals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-explaining cause and effect</w:t>
            </w:r>
          </w:p>
        </w:tc>
        <w:tc>
          <w:tcPr>
            <w:tcW w:w="3358" w:type="dxa"/>
          </w:tcPr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lastRenderedPageBreak/>
              <w:t>Lecture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Discovery Education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Note-taking strategies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Exit slips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Comparing and contrasting religions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Group work</w:t>
            </w:r>
          </w:p>
          <w:p w:rsidR="00640BB4" w:rsidRDefault="00640BB4" w:rsidP="005E65CB">
            <w:pPr>
              <w:rPr>
                <w:b/>
              </w:rPr>
            </w:pPr>
            <w:r w:rsidRPr="00610478">
              <w:rPr>
                <w:b/>
              </w:rPr>
              <w:t>Think pair share</w:t>
            </w:r>
          </w:p>
        </w:tc>
        <w:tc>
          <w:tcPr>
            <w:tcW w:w="3359" w:type="dxa"/>
          </w:tcPr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-videos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-charts and graphic organizers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-listening activities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-direct instruction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-group assignments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-class presentations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 xml:space="preserve">-peer directed </w:t>
            </w:r>
            <w:r>
              <w:rPr>
                <w:b/>
              </w:rPr>
              <w:lastRenderedPageBreak/>
              <w:t>instruction</w:t>
            </w:r>
          </w:p>
        </w:tc>
        <w:tc>
          <w:tcPr>
            <w:tcW w:w="3359" w:type="dxa"/>
          </w:tcPr>
          <w:p w:rsidR="00640BB4" w:rsidRPr="00610478" w:rsidRDefault="00640BB4" w:rsidP="005E65CB">
            <w:pPr>
              <w:rPr>
                <w:b/>
              </w:rPr>
            </w:pPr>
            <w:r w:rsidRPr="00610478">
              <w:rPr>
                <w:b/>
              </w:rPr>
              <w:lastRenderedPageBreak/>
              <w:t xml:space="preserve">Homework </w:t>
            </w:r>
          </w:p>
          <w:p w:rsidR="00640BB4" w:rsidRPr="00610478" w:rsidRDefault="00640BB4" w:rsidP="005E65CB">
            <w:pPr>
              <w:rPr>
                <w:b/>
              </w:rPr>
            </w:pPr>
            <w:r w:rsidRPr="00610478">
              <w:rPr>
                <w:b/>
              </w:rPr>
              <w:t>Quizzes</w:t>
            </w:r>
          </w:p>
          <w:p w:rsidR="00640BB4" w:rsidRPr="00610478" w:rsidRDefault="00640BB4" w:rsidP="005E65CB">
            <w:pPr>
              <w:rPr>
                <w:b/>
              </w:rPr>
            </w:pPr>
            <w:r w:rsidRPr="00610478">
              <w:rPr>
                <w:b/>
              </w:rPr>
              <w:t>Debate</w:t>
            </w:r>
          </w:p>
          <w:p w:rsidR="00640BB4" w:rsidRDefault="00640BB4" w:rsidP="005E65CB">
            <w:pPr>
              <w:rPr>
                <w:b/>
              </w:rPr>
            </w:pPr>
            <w:r>
              <w:rPr>
                <w:b/>
              </w:rPr>
              <w:t>Case studies</w:t>
            </w:r>
          </w:p>
        </w:tc>
      </w:tr>
    </w:tbl>
    <w:p w:rsidR="006B1CA0" w:rsidRPr="00C521C3" w:rsidRDefault="006B1CA0" w:rsidP="00640BB4">
      <w:pPr>
        <w:rPr>
          <w:b/>
        </w:rPr>
      </w:pPr>
    </w:p>
    <w:sectPr w:rsidR="006B1CA0" w:rsidRPr="00C521C3" w:rsidSect="00771341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B511E"/>
    <w:multiLevelType w:val="hybridMultilevel"/>
    <w:tmpl w:val="761E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B1CA0"/>
    <w:rsid w:val="00004B58"/>
    <w:rsid w:val="00031391"/>
    <w:rsid w:val="000458F3"/>
    <w:rsid w:val="000C2D20"/>
    <w:rsid w:val="000D7EC6"/>
    <w:rsid w:val="001A4D3A"/>
    <w:rsid w:val="001B78A0"/>
    <w:rsid w:val="00230529"/>
    <w:rsid w:val="0026320A"/>
    <w:rsid w:val="0044159E"/>
    <w:rsid w:val="00462FEC"/>
    <w:rsid w:val="004960EB"/>
    <w:rsid w:val="00613EB7"/>
    <w:rsid w:val="00640BB4"/>
    <w:rsid w:val="006B1CA0"/>
    <w:rsid w:val="00771341"/>
    <w:rsid w:val="0077467C"/>
    <w:rsid w:val="00A170CF"/>
    <w:rsid w:val="00B57D51"/>
    <w:rsid w:val="00C42FA1"/>
    <w:rsid w:val="00C521C3"/>
    <w:rsid w:val="00C65549"/>
    <w:rsid w:val="00C90DA3"/>
    <w:rsid w:val="00EF5EFB"/>
    <w:rsid w:val="00F3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Hoffman</dc:creator>
  <cp:lastModifiedBy>admin</cp:lastModifiedBy>
  <cp:revision>2</cp:revision>
  <cp:lastPrinted>2011-12-02T16:07:00Z</cp:lastPrinted>
  <dcterms:created xsi:type="dcterms:W3CDTF">2012-03-29T20:45:00Z</dcterms:created>
  <dcterms:modified xsi:type="dcterms:W3CDTF">2012-03-29T20:45:00Z</dcterms:modified>
</cp:coreProperties>
</file>